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C9CD6C" w14:textId="00239D15" w:rsidR="000F3B48" w:rsidRDefault="00A92F64" w:rsidP="00D0385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92F64">
        <w:rPr>
          <w:rFonts w:ascii="Times New Roman" w:hAnsi="Times New Roman" w:cs="Times New Roman"/>
          <w:b/>
          <w:bCs/>
          <w:sz w:val="32"/>
          <w:szCs w:val="32"/>
        </w:rPr>
        <w:t xml:space="preserve">Оригами </w:t>
      </w:r>
      <w:r w:rsidR="00655234">
        <w:rPr>
          <w:rFonts w:ascii="Times New Roman" w:hAnsi="Times New Roman" w:cs="Times New Roman"/>
          <w:b/>
          <w:bCs/>
          <w:sz w:val="32"/>
          <w:szCs w:val="32"/>
        </w:rPr>
        <w:t>–</w:t>
      </w:r>
      <w:r w:rsidRPr="00A92F64">
        <w:rPr>
          <w:rFonts w:ascii="Times New Roman" w:hAnsi="Times New Roman" w:cs="Times New Roman"/>
          <w:b/>
          <w:bCs/>
          <w:sz w:val="32"/>
          <w:szCs w:val="32"/>
        </w:rPr>
        <w:t xml:space="preserve"> бабочка</w:t>
      </w:r>
    </w:p>
    <w:p w14:paraId="6FDE11FD" w14:textId="3E4C6F18" w:rsidR="00655234" w:rsidRPr="00655234" w:rsidRDefault="00655234" w:rsidP="0065523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7661">
        <w:rPr>
          <w:rFonts w:ascii="Times New Roman" w:hAnsi="Times New Roman" w:cs="Times New Roman"/>
          <w:b/>
          <w:bCs/>
          <w:sz w:val="28"/>
          <w:szCs w:val="28"/>
        </w:rPr>
        <w:t>Для того</w:t>
      </w:r>
      <w:r>
        <w:rPr>
          <w:rFonts w:ascii="Times New Roman" w:hAnsi="Times New Roman" w:cs="Times New Roman"/>
          <w:b/>
          <w:bCs/>
          <w:sz w:val="28"/>
          <w:szCs w:val="28"/>
        </w:rPr>
        <w:t>, чтобы</w:t>
      </w:r>
      <w:r w:rsidRPr="009A7661">
        <w:rPr>
          <w:rFonts w:ascii="Times New Roman" w:hAnsi="Times New Roman" w:cs="Times New Roman"/>
          <w:b/>
          <w:bCs/>
          <w:sz w:val="28"/>
          <w:szCs w:val="28"/>
        </w:rPr>
        <w:t xml:space="preserve"> сделать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бабочку</w:t>
      </w:r>
      <w:r w:rsidRPr="009A7661">
        <w:rPr>
          <w:rFonts w:ascii="Times New Roman" w:hAnsi="Times New Roman" w:cs="Times New Roman"/>
          <w:b/>
          <w:bCs/>
          <w:sz w:val="28"/>
          <w:szCs w:val="28"/>
        </w:rPr>
        <w:t xml:space="preserve"> из бумаги в технике оригами:</w:t>
      </w:r>
      <w:r w:rsidRPr="009A7661">
        <w:rPr>
          <w:rFonts w:ascii="Times New Roman" w:hAnsi="Times New Roman" w:cs="Times New Roman"/>
          <w:sz w:val="28"/>
          <w:szCs w:val="28"/>
        </w:rPr>
        <w:br/>
      </w:r>
      <w:r w:rsidRPr="006C0C15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квадрата цветной бумаги складываем базовую форму «двойной треугольник».</w:t>
      </w:r>
    </w:p>
    <w:p w14:paraId="32DA76C3" w14:textId="35D441C8" w:rsidR="000F3B48" w:rsidRPr="00655234" w:rsidRDefault="000F3B48" w:rsidP="00655234">
      <w:pPr>
        <w:pStyle w:val="a4"/>
        <w:numPr>
          <w:ilvl w:val="0"/>
          <w:numId w:val="13"/>
        </w:numPr>
        <w:spacing w:after="0"/>
        <w:ind w:left="0" w:firstLine="36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552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Квадрат бумаги перегните по диагоналям. Переверните лист, и перегните пополам, совмещая верхнюю и нижнюю стороны.</w:t>
      </w:r>
    </w:p>
    <w:p w14:paraId="0B28C32D" w14:textId="77777777" w:rsidR="00655234" w:rsidRPr="00655234" w:rsidRDefault="00655234" w:rsidP="00655234">
      <w:pPr>
        <w:pStyle w:val="a4"/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020AD81B" w14:textId="77777777" w:rsidR="00B55E09" w:rsidRDefault="00B55E09" w:rsidP="000F3B48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55E09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29FB7CF" wp14:editId="245B7996">
            <wp:extent cx="1647825" cy="1634728"/>
            <wp:effectExtent l="0" t="0" r="0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96" t="4275" r="17103" b="8552"/>
                    <a:stretch/>
                  </pic:blipFill>
                  <pic:spPr bwMode="auto">
                    <a:xfrm>
                      <a:off x="0" y="0"/>
                      <a:ext cx="1650504" cy="163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55E09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4542CDB" wp14:editId="0C49C4B3">
            <wp:extent cx="1581150" cy="1645424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03" t="10903" r="20631" b="6999"/>
                    <a:stretch/>
                  </pic:blipFill>
                  <pic:spPr bwMode="auto">
                    <a:xfrm>
                      <a:off x="0" y="0"/>
                      <a:ext cx="1581563" cy="1645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55E09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050BB32A" wp14:editId="2CE50536">
            <wp:extent cx="1695450" cy="1675916"/>
            <wp:effectExtent l="0" t="0" r="0" b="6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14" t="2566" r="14698" b="5716"/>
                    <a:stretch/>
                  </pic:blipFill>
                  <pic:spPr bwMode="auto">
                    <a:xfrm>
                      <a:off x="0" y="0"/>
                      <a:ext cx="1699327" cy="167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113F4C" w14:textId="31B86A8E" w:rsidR="000F3B48" w:rsidRPr="00004F1B" w:rsidRDefault="00B55E09" w:rsidP="00004F1B">
      <w:pPr>
        <w:pStyle w:val="a4"/>
        <w:numPr>
          <w:ilvl w:val="0"/>
          <w:numId w:val="13"/>
        </w:numPr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04F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Развернуть. </w:t>
      </w:r>
      <w:r w:rsidR="000F3B48" w:rsidRPr="00004F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Надавить снизу на центр квадрата, и вогнуть боковые треугольники, складывая их пополам. При этом верхняя часть квадрата согнётся на другую сторону, назад.</w:t>
      </w:r>
    </w:p>
    <w:p w14:paraId="26C369A3" w14:textId="77777777" w:rsidR="00004F1B" w:rsidRPr="00004F1B" w:rsidRDefault="00004F1B" w:rsidP="00004F1B">
      <w:pPr>
        <w:pStyle w:val="a4"/>
        <w:numPr>
          <w:ilvl w:val="0"/>
          <w:numId w:val="13"/>
        </w:numPr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31B64F5B" w14:textId="77777777" w:rsidR="00220029" w:rsidRDefault="00220029" w:rsidP="000F3B48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20029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905AFDF" wp14:editId="1A38F440">
            <wp:extent cx="1628775" cy="1370645"/>
            <wp:effectExtent l="0" t="0" r="0" b="127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50" t="12828" r="14217" b="6571"/>
                    <a:stretch/>
                  </pic:blipFill>
                  <pic:spPr bwMode="auto">
                    <a:xfrm>
                      <a:off x="0" y="0"/>
                      <a:ext cx="1635575" cy="1376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220029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15FF06DB" wp14:editId="73B6BD99">
            <wp:extent cx="3161839" cy="1371600"/>
            <wp:effectExtent l="0" t="0" r="63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9" t="25442" r="3474" b="21323"/>
                    <a:stretch/>
                  </pic:blipFill>
                  <pic:spPr bwMode="auto">
                    <a:xfrm rot="10800000" flipV="1">
                      <a:off x="0" y="0"/>
                      <a:ext cx="3185545" cy="1381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A6B6B1" w14:textId="77777777" w:rsidR="00004F1B" w:rsidRDefault="00004F1B" w:rsidP="000F3B48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3A0F337F" w14:textId="77777777" w:rsidR="000F3B48" w:rsidRDefault="000F3B48" w:rsidP="000F3B48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 Перелистнув фигурку, меняем местами уголки. Поэтому и называется «двойной треугольник».</w:t>
      </w:r>
    </w:p>
    <w:p w14:paraId="74375604" w14:textId="77777777" w:rsidR="00220029" w:rsidRDefault="00220029" w:rsidP="000F3B48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20029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44947FB5" wp14:editId="0FF4169A">
            <wp:extent cx="3457575" cy="1504347"/>
            <wp:effectExtent l="0" t="0" r="0" b="63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3" t="21166" r="2352" b="25813"/>
                    <a:stretch/>
                  </pic:blipFill>
                  <pic:spPr bwMode="auto">
                    <a:xfrm>
                      <a:off x="0" y="0"/>
                      <a:ext cx="3487763" cy="1517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5CE6E7" w14:textId="1AA6AB1F" w:rsidR="00C403CA" w:rsidRPr="006C0C15" w:rsidRDefault="004B4F9C" w:rsidP="002E6C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6F12D3ED" w14:textId="164489EC" w:rsidR="007A65AE" w:rsidRPr="00A30D54" w:rsidRDefault="00655234" w:rsidP="00A30D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A30D54">
        <w:rPr>
          <w:rFonts w:ascii="Times New Roman" w:hAnsi="Times New Roman" w:cs="Times New Roman"/>
          <w:sz w:val="28"/>
          <w:szCs w:val="28"/>
        </w:rPr>
        <w:t xml:space="preserve">. </w:t>
      </w:r>
      <w:r w:rsidR="005A0042" w:rsidRPr="00A30D54">
        <w:rPr>
          <w:rFonts w:ascii="Times New Roman" w:hAnsi="Times New Roman" w:cs="Times New Roman"/>
          <w:sz w:val="28"/>
          <w:szCs w:val="28"/>
        </w:rPr>
        <w:t>Полученный треугольник перегибаем вдвое и обрезаем, закругляем свободные уголки.</w:t>
      </w:r>
    </w:p>
    <w:p w14:paraId="40592B27" w14:textId="77777777" w:rsidR="004B4F9C" w:rsidRDefault="005A0042" w:rsidP="002E6C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004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B75C8E1" wp14:editId="20A856E0">
            <wp:extent cx="1933575" cy="1822632"/>
            <wp:effectExtent l="0" t="0" r="0" b="635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12" t="11758" r="26403" b="14482"/>
                    <a:stretch/>
                  </pic:blipFill>
                  <pic:spPr bwMode="auto">
                    <a:xfrm>
                      <a:off x="0" y="0"/>
                      <a:ext cx="1947841" cy="1836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A00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19A205" wp14:editId="73698111">
            <wp:extent cx="1971675" cy="1788547"/>
            <wp:effectExtent l="0" t="0" r="0" b="254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37" t="17745" r="30572" b="19612"/>
                    <a:stretch/>
                  </pic:blipFill>
                  <pic:spPr bwMode="auto">
                    <a:xfrm>
                      <a:off x="0" y="0"/>
                      <a:ext cx="1982092" cy="1797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44788B" w14:textId="77777777" w:rsidR="00004F1B" w:rsidRDefault="00004F1B" w:rsidP="002E6C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7D93AFB" w14:textId="6D9A9E08" w:rsidR="004B4F9C" w:rsidRPr="00A30D54" w:rsidRDefault="00655234" w:rsidP="00A30D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A30D54">
        <w:rPr>
          <w:rFonts w:ascii="Times New Roman" w:hAnsi="Times New Roman" w:cs="Times New Roman"/>
          <w:sz w:val="28"/>
          <w:szCs w:val="28"/>
        </w:rPr>
        <w:t xml:space="preserve">. </w:t>
      </w:r>
      <w:r w:rsidR="005A0042" w:rsidRPr="00A30D54">
        <w:rPr>
          <w:rFonts w:ascii="Times New Roman" w:hAnsi="Times New Roman" w:cs="Times New Roman"/>
          <w:sz w:val="28"/>
          <w:szCs w:val="28"/>
        </w:rPr>
        <w:t xml:space="preserve">Разворачиваем фигуру. Кладём так, чтобы длинная сторона </w:t>
      </w:r>
      <w:r w:rsidR="002623DC" w:rsidRPr="00A30D54">
        <w:rPr>
          <w:rFonts w:ascii="Times New Roman" w:hAnsi="Times New Roman" w:cs="Times New Roman"/>
          <w:sz w:val="28"/>
          <w:szCs w:val="28"/>
        </w:rPr>
        <w:t>была вверху по горизонтали. Отгибаем уголки верхнего треугольника вперёд вниз, к средней линии. Заглаживаем сгиб. Это крылышки.</w:t>
      </w:r>
    </w:p>
    <w:p w14:paraId="23B8716C" w14:textId="77777777" w:rsidR="002D03C0" w:rsidRDefault="002623DC" w:rsidP="002623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23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894EB4" wp14:editId="7B9D2E06">
            <wp:extent cx="2905125" cy="1647906"/>
            <wp:effectExtent l="0" t="0" r="0" b="95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3" t="10048" r="1229" b="19613"/>
                    <a:stretch/>
                  </pic:blipFill>
                  <pic:spPr bwMode="auto">
                    <a:xfrm rot="10800000">
                      <a:off x="0" y="0"/>
                      <a:ext cx="2911713" cy="165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623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FB85D4" wp14:editId="6749F459">
            <wp:extent cx="2858091" cy="1685925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2" t="16035" r="3153" b="11702"/>
                    <a:stretch/>
                  </pic:blipFill>
                  <pic:spPr bwMode="auto">
                    <a:xfrm>
                      <a:off x="0" y="0"/>
                      <a:ext cx="2867199" cy="1691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2F4584" w14:textId="77777777" w:rsidR="00004F1B" w:rsidRDefault="00004F1B" w:rsidP="002623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5E40596" w14:textId="203C8B57" w:rsidR="002E5FC1" w:rsidRDefault="002623DC" w:rsidP="002623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5234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</w:t>
      </w:r>
      <w:r w:rsidR="00A30D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Нижний угол треугольника отгибаем вниз; и перегибаем маленький треугольничек наверх вперёд. (это голова бабочки) Хорошо прижать.</w:t>
      </w:r>
    </w:p>
    <w:p w14:paraId="47B74507" w14:textId="77777777" w:rsidR="002623DC" w:rsidRDefault="002623DC" w:rsidP="002623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23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2FEE79" wp14:editId="18DC6044">
            <wp:extent cx="2971800" cy="1326213"/>
            <wp:effectExtent l="0" t="0" r="0" b="762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0" t="26083" r="2352" b="21537"/>
                    <a:stretch/>
                  </pic:blipFill>
                  <pic:spPr bwMode="auto">
                    <a:xfrm>
                      <a:off x="0" y="0"/>
                      <a:ext cx="2977453" cy="132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BFA838" w14:textId="77777777" w:rsidR="00004F1B" w:rsidRDefault="00004F1B" w:rsidP="002623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CDFE8FF" w14:textId="1DC83582" w:rsidR="002623DC" w:rsidRPr="002623DC" w:rsidRDefault="00655234" w:rsidP="002623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2623DC">
        <w:rPr>
          <w:rFonts w:ascii="Times New Roman" w:hAnsi="Times New Roman" w:cs="Times New Roman"/>
          <w:sz w:val="28"/>
          <w:szCs w:val="28"/>
        </w:rPr>
        <w:t>.</w:t>
      </w:r>
      <w:r w:rsidR="00A30D54">
        <w:rPr>
          <w:rFonts w:ascii="Times New Roman" w:hAnsi="Times New Roman" w:cs="Times New Roman"/>
          <w:sz w:val="28"/>
          <w:szCs w:val="28"/>
        </w:rPr>
        <w:t xml:space="preserve"> </w:t>
      </w:r>
      <w:r w:rsidR="002623DC">
        <w:rPr>
          <w:rFonts w:ascii="Times New Roman" w:hAnsi="Times New Roman" w:cs="Times New Roman"/>
          <w:sz w:val="28"/>
          <w:szCs w:val="28"/>
        </w:rPr>
        <w:t xml:space="preserve">Туловище сгибаем вдоль так, </w:t>
      </w:r>
      <w:r w:rsidR="004F7A5F">
        <w:rPr>
          <w:rFonts w:ascii="Times New Roman" w:hAnsi="Times New Roman" w:cs="Times New Roman"/>
          <w:sz w:val="28"/>
          <w:szCs w:val="28"/>
        </w:rPr>
        <w:t>чтобы крылышки приподнялись. (Голову можно приклеить). Готово.</w:t>
      </w:r>
    </w:p>
    <w:p w14:paraId="14FA551B" w14:textId="77777777" w:rsidR="00A000BF" w:rsidRPr="004F7A5F" w:rsidRDefault="004F7A5F" w:rsidP="004F7A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4F7A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65CF0B" wp14:editId="2D73963D">
            <wp:extent cx="3209925" cy="2095891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7" t="18600" r="10209" b="10205"/>
                    <a:stretch/>
                  </pic:blipFill>
                  <pic:spPr bwMode="auto">
                    <a:xfrm>
                      <a:off x="0" y="0"/>
                      <a:ext cx="3221404" cy="2103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000BF" w:rsidRPr="004F7A5F">
      <w:footerReference w:type="defaul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B665A7" w14:textId="77777777" w:rsidR="000236B7" w:rsidRDefault="000236B7" w:rsidP="00F116CE">
      <w:pPr>
        <w:spacing w:after="0" w:line="240" w:lineRule="auto"/>
      </w:pPr>
      <w:r>
        <w:separator/>
      </w:r>
    </w:p>
  </w:endnote>
  <w:endnote w:type="continuationSeparator" w:id="0">
    <w:p w14:paraId="7B3E0572" w14:textId="77777777" w:rsidR="000236B7" w:rsidRDefault="000236B7" w:rsidP="00F116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95378866"/>
      <w:docPartObj>
        <w:docPartGallery w:val="Page Numbers (Bottom of Page)"/>
        <w:docPartUnique/>
      </w:docPartObj>
    </w:sdtPr>
    <w:sdtEndPr/>
    <w:sdtContent>
      <w:p w14:paraId="71F80700" w14:textId="77777777" w:rsidR="006D3F35" w:rsidRDefault="006D3F35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4277C">
          <w:rPr>
            <w:noProof/>
          </w:rPr>
          <w:t>2</w:t>
        </w:r>
        <w:r>
          <w:fldChar w:fldCharType="end"/>
        </w:r>
      </w:p>
    </w:sdtContent>
  </w:sdt>
  <w:p w14:paraId="53318296" w14:textId="77777777" w:rsidR="00684F03" w:rsidRDefault="00684F0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8E0697" w14:textId="77777777" w:rsidR="000236B7" w:rsidRDefault="000236B7" w:rsidP="00F116CE">
      <w:pPr>
        <w:spacing w:after="0" w:line="240" w:lineRule="auto"/>
      </w:pPr>
      <w:r>
        <w:separator/>
      </w:r>
    </w:p>
  </w:footnote>
  <w:footnote w:type="continuationSeparator" w:id="0">
    <w:p w14:paraId="5203673E" w14:textId="77777777" w:rsidR="000236B7" w:rsidRDefault="000236B7" w:rsidP="00F116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61406"/>
    <w:multiLevelType w:val="hybridMultilevel"/>
    <w:tmpl w:val="C08AF972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01A95525"/>
    <w:multiLevelType w:val="multilevel"/>
    <w:tmpl w:val="5EEC1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D21557"/>
    <w:multiLevelType w:val="hybridMultilevel"/>
    <w:tmpl w:val="371C815A"/>
    <w:lvl w:ilvl="0" w:tplc="A710874E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4C7190"/>
    <w:multiLevelType w:val="hybridMultilevel"/>
    <w:tmpl w:val="0AF22A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9574AD"/>
    <w:multiLevelType w:val="hybridMultilevel"/>
    <w:tmpl w:val="141A78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F73442"/>
    <w:multiLevelType w:val="hybridMultilevel"/>
    <w:tmpl w:val="3C8AC726"/>
    <w:lvl w:ilvl="0" w:tplc="A286A20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705FB0"/>
    <w:multiLevelType w:val="hybridMultilevel"/>
    <w:tmpl w:val="84CE36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030CAF"/>
    <w:multiLevelType w:val="hybridMultilevel"/>
    <w:tmpl w:val="5DD424D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C964CD0"/>
    <w:multiLevelType w:val="hybridMultilevel"/>
    <w:tmpl w:val="79C4C42E"/>
    <w:lvl w:ilvl="0" w:tplc="DA0EFE18">
      <w:start w:val="6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5A2216A0"/>
    <w:multiLevelType w:val="hybridMultilevel"/>
    <w:tmpl w:val="2C5050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E43699D"/>
    <w:multiLevelType w:val="hybridMultilevel"/>
    <w:tmpl w:val="F4CA8E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62D0E7F"/>
    <w:multiLevelType w:val="hybridMultilevel"/>
    <w:tmpl w:val="213A0C3C"/>
    <w:lvl w:ilvl="0" w:tplc="48FC5688">
      <w:start w:val="1"/>
      <w:numFmt w:val="decimal"/>
      <w:lvlText w:val="%1."/>
      <w:lvlJc w:val="left"/>
      <w:pPr>
        <w:ind w:left="36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6BFC753D"/>
    <w:multiLevelType w:val="hybridMultilevel"/>
    <w:tmpl w:val="8390983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0"/>
  </w:num>
  <w:num w:numId="5">
    <w:abstractNumId w:val="8"/>
  </w:num>
  <w:num w:numId="6">
    <w:abstractNumId w:val="4"/>
  </w:num>
  <w:num w:numId="7">
    <w:abstractNumId w:val="10"/>
  </w:num>
  <w:num w:numId="8">
    <w:abstractNumId w:val="6"/>
  </w:num>
  <w:num w:numId="9">
    <w:abstractNumId w:val="11"/>
  </w:num>
  <w:num w:numId="10">
    <w:abstractNumId w:val="9"/>
  </w:num>
  <w:num w:numId="11">
    <w:abstractNumId w:val="7"/>
  </w:num>
  <w:num w:numId="12">
    <w:abstractNumId w:val="12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3F8C"/>
    <w:rsid w:val="00003EF7"/>
    <w:rsid w:val="00004F1B"/>
    <w:rsid w:val="000236B7"/>
    <w:rsid w:val="00027090"/>
    <w:rsid w:val="00030569"/>
    <w:rsid w:val="000452B1"/>
    <w:rsid w:val="000507D3"/>
    <w:rsid w:val="0007733E"/>
    <w:rsid w:val="000867CD"/>
    <w:rsid w:val="000C2B9A"/>
    <w:rsid w:val="000D0A54"/>
    <w:rsid w:val="000D2262"/>
    <w:rsid w:val="000F3B48"/>
    <w:rsid w:val="00123DA3"/>
    <w:rsid w:val="00146B33"/>
    <w:rsid w:val="001643B1"/>
    <w:rsid w:val="0018143B"/>
    <w:rsid w:val="001A0519"/>
    <w:rsid w:val="001A0608"/>
    <w:rsid w:val="001A5457"/>
    <w:rsid w:val="001A6E71"/>
    <w:rsid w:val="001A755F"/>
    <w:rsid w:val="001C09E6"/>
    <w:rsid w:val="001E4B55"/>
    <w:rsid w:val="001F77A5"/>
    <w:rsid w:val="002118B6"/>
    <w:rsid w:val="00220029"/>
    <w:rsid w:val="00221FAB"/>
    <w:rsid w:val="00233170"/>
    <w:rsid w:val="002436AE"/>
    <w:rsid w:val="0024679A"/>
    <w:rsid w:val="002501A7"/>
    <w:rsid w:val="002623DC"/>
    <w:rsid w:val="00267CE1"/>
    <w:rsid w:val="002A64A2"/>
    <w:rsid w:val="002B12EA"/>
    <w:rsid w:val="002B4D4B"/>
    <w:rsid w:val="002C73B2"/>
    <w:rsid w:val="002D03C0"/>
    <w:rsid w:val="002E5FC1"/>
    <w:rsid w:val="002E6C22"/>
    <w:rsid w:val="003079A0"/>
    <w:rsid w:val="00351722"/>
    <w:rsid w:val="00393CF6"/>
    <w:rsid w:val="003C7CB0"/>
    <w:rsid w:val="003D3606"/>
    <w:rsid w:val="003F4B80"/>
    <w:rsid w:val="004203EF"/>
    <w:rsid w:val="0043104E"/>
    <w:rsid w:val="00457D38"/>
    <w:rsid w:val="0047154A"/>
    <w:rsid w:val="00476A84"/>
    <w:rsid w:val="004B4F9C"/>
    <w:rsid w:val="004C6E78"/>
    <w:rsid w:val="004F7347"/>
    <w:rsid w:val="004F7A5F"/>
    <w:rsid w:val="00503EB1"/>
    <w:rsid w:val="005302A8"/>
    <w:rsid w:val="00550327"/>
    <w:rsid w:val="005976F6"/>
    <w:rsid w:val="005A0042"/>
    <w:rsid w:val="005B7068"/>
    <w:rsid w:val="005E5F86"/>
    <w:rsid w:val="005F24AD"/>
    <w:rsid w:val="006035C5"/>
    <w:rsid w:val="00640B15"/>
    <w:rsid w:val="00655234"/>
    <w:rsid w:val="00684F03"/>
    <w:rsid w:val="006A00B8"/>
    <w:rsid w:val="006A55F7"/>
    <w:rsid w:val="006A7B49"/>
    <w:rsid w:val="006B1E38"/>
    <w:rsid w:val="006B2209"/>
    <w:rsid w:val="006C0C15"/>
    <w:rsid w:val="006D3F35"/>
    <w:rsid w:val="006E451D"/>
    <w:rsid w:val="006F4DB4"/>
    <w:rsid w:val="006F5AD1"/>
    <w:rsid w:val="00710149"/>
    <w:rsid w:val="0072659A"/>
    <w:rsid w:val="00775866"/>
    <w:rsid w:val="007A65AE"/>
    <w:rsid w:val="007B70BC"/>
    <w:rsid w:val="008073A1"/>
    <w:rsid w:val="0081263B"/>
    <w:rsid w:val="00833422"/>
    <w:rsid w:val="0084277C"/>
    <w:rsid w:val="00861362"/>
    <w:rsid w:val="008835CE"/>
    <w:rsid w:val="008B447C"/>
    <w:rsid w:val="008C3F8C"/>
    <w:rsid w:val="00924F54"/>
    <w:rsid w:val="0094408C"/>
    <w:rsid w:val="009543C8"/>
    <w:rsid w:val="0095790E"/>
    <w:rsid w:val="009A6DA4"/>
    <w:rsid w:val="009A7661"/>
    <w:rsid w:val="009C3560"/>
    <w:rsid w:val="009E3440"/>
    <w:rsid w:val="00A000BF"/>
    <w:rsid w:val="00A30D54"/>
    <w:rsid w:val="00A4524A"/>
    <w:rsid w:val="00A66DA6"/>
    <w:rsid w:val="00A7040B"/>
    <w:rsid w:val="00A83B11"/>
    <w:rsid w:val="00A92F64"/>
    <w:rsid w:val="00AB77A0"/>
    <w:rsid w:val="00AD0E76"/>
    <w:rsid w:val="00AF1CEF"/>
    <w:rsid w:val="00AF5865"/>
    <w:rsid w:val="00B34A90"/>
    <w:rsid w:val="00B477E7"/>
    <w:rsid w:val="00B55E09"/>
    <w:rsid w:val="00B67694"/>
    <w:rsid w:val="00B75583"/>
    <w:rsid w:val="00BA4021"/>
    <w:rsid w:val="00BB083A"/>
    <w:rsid w:val="00BC3AE4"/>
    <w:rsid w:val="00BD054F"/>
    <w:rsid w:val="00BD0E6C"/>
    <w:rsid w:val="00BD182D"/>
    <w:rsid w:val="00C03FD5"/>
    <w:rsid w:val="00C111CE"/>
    <w:rsid w:val="00C25A53"/>
    <w:rsid w:val="00C403CA"/>
    <w:rsid w:val="00C547C4"/>
    <w:rsid w:val="00C71E3C"/>
    <w:rsid w:val="00C9151C"/>
    <w:rsid w:val="00CC76D2"/>
    <w:rsid w:val="00CE0C6C"/>
    <w:rsid w:val="00D03850"/>
    <w:rsid w:val="00D176F9"/>
    <w:rsid w:val="00D3605D"/>
    <w:rsid w:val="00D64BB7"/>
    <w:rsid w:val="00D86BC0"/>
    <w:rsid w:val="00DA3E8F"/>
    <w:rsid w:val="00DC26FF"/>
    <w:rsid w:val="00DC73C4"/>
    <w:rsid w:val="00DD5C9C"/>
    <w:rsid w:val="00E22E30"/>
    <w:rsid w:val="00E2551F"/>
    <w:rsid w:val="00E62468"/>
    <w:rsid w:val="00E87EA8"/>
    <w:rsid w:val="00EB249F"/>
    <w:rsid w:val="00EB43A2"/>
    <w:rsid w:val="00F116CE"/>
    <w:rsid w:val="00F21FB7"/>
    <w:rsid w:val="00F32050"/>
    <w:rsid w:val="00F4167C"/>
    <w:rsid w:val="00F55809"/>
    <w:rsid w:val="00F8575B"/>
    <w:rsid w:val="00F92D22"/>
    <w:rsid w:val="00FE0A36"/>
    <w:rsid w:val="00FE23E8"/>
    <w:rsid w:val="00FF1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0820B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03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E0C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7733E"/>
    <w:pPr>
      <w:ind w:left="720"/>
      <w:contextualSpacing/>
    </w:pPr>
  </w:style>
  <w:style w:type="paragraph" w:customStyle="1" w:styleId="c1">
    <w:name w:val="c1"/>
    <w:basedOn w:val="a"/>
    <w:rsid w:val="002331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33170"/>
  </w:style>
  <w:style w:type="paragraph" w:styleId="a5">
    <w:name w:val="Balloon Text"/>
    <w:basedOn w:val="a"/>
    <w:link w:val="a6"/>
    <w:uiPriority w:val="99"/>
    <w:semiHidden/>
    <w:unhideWhenUsed/>
    <w:rsid w:val="002331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33170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F116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116CE"/>
  </w:style>
  <w:style w:type="paragraph" w:styleId="a9">
    <w:name w:val="footer"/>
    <w:basedOn w:val="a"/>
    <w:link w:val="aa"/>
    <w:uiPriority w:val="99"/>
    <w:unhideWhenUsed/>
    <w:rsid w:val="00F116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116C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03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E0C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7733E"/>
    <w:pPr>
      <w:ind w:left="720"/>
      <w:contextualSpacing/>
    </w:pPr>
  </w:style>
  <w:style w:type="paragraph" w:customStyle="1" w:styleId="c1">
    <w:name w:val="c1"/>
    <w:basedOn w:val="a"/>
    <w:rsid w:val="002331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33170"/>
  </w:style>
  <w:style w:type="paragraph" w:styleId="a5">
    <w:name w:val="Balloon Text"/>
    <w:basedOn w:val="a"/>
    <w:link w:val="a6"/>
    <w:uiPriority w:val="99"/>
    <w:semiHidden/>
    <w:unhideWhenUsed/>
    <w:rsid w:val="002331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33170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F116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116CE"/>
  </w:style>
  <w:style w:type="paragraph" w:styleId="a9">
    <w:name w:val="footer"/>
    <w:basedOn w:val="a"/>
    <w:link w:val="aa"/>
    <w:uiPriority w:val="99"/>
    <w:unhideWhenUsed/>
    <w:rsid w:val="00F116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116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33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8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1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23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6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3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38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6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5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0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2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1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0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microsoft.com/office/2007/relationships/hdphoto" Target="media/hdphoto1.wdp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963C10-1487-4142-8052-E7EF74D70B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892</TotalTime>
  <Pages>2</Pages>
  <Words>157</Words>
  <Characters>898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PC</cp:lastModifiedBy>
  <cp:revision>45</cp:revision>
  <cp:lastPrinted>2020-02-09T10:06:00Z</cp:lastPrinted>
  <dcterms:created xsi:type="dcterms:W3CDTF">2018-01-22T15:26:00Z</dcterms:created>
  <dcterms:modified xsi:type="dcterms:W3CDTF">2025-03-28T09:31:00Z</dcterms:modified>
</cp:coreProperties>
</file>